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Avenir Book" w:hAnsi="Avenir Book"/>
          <w:sz w:val="34"/>
          <w:szCs w:val="34"/>
        </w:rPr>
      </w:pPr>
      <w:r>
        <w:rPr>
          <w:rFonts w:ascii="Avenir Book" w:hAnsi="Avenir Book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2558520</wp:posOffset>
            </wp:positionH>
            <wp:positionV relativeFrom="page">
              <wp:posOffset>0</wp:posOffset>
            </wp:positionV>
            <wp:extent cx="2430497" cy="1375848"/>
            <wp:effectExtent l="0" t="0" r="0" b="0"/>
            <wp:wrapThrough wrapText="bothSides" distL="152400" distR="152400">
              <wp:wrapPolygon edited="1">
                <wp:start x="4246" y="7635"/>
                <wp:lineTo x="4468" y="7766"/>
                <wp:lineTo x="4874" y="9397"/>
                <wp:lineTo x="5280" y="7635"/>
                <wp:lineTo x="5465" y="7635"/>
                <wp:lineTo x="5465" y="9854"/>
                <wp:lineTo x="5354" y="9854"/>
                <wp:lineTo x="5317" y="8157"/>
                <wp:lineTo x="4985" y="9544"/>
                <wp:lineTo x="4985" y="11942"/>
                <wp:lineTo x="5169" y="12138"/>
                <wp:lineTo x="5538" y="13704"/>
                <wp:lineTo x="5908" y="11942"/>
                <wp:lineTo x="6018" y="12007"/>
                <wp:lineTo x="5538" y="14161"/>
                <wp:lineTo x="5391" y="14030"/>
                <wp:lineTo x="4985" y="11942"/>
                <wp:lineTo x="4985" y="9544"/>
                <wp:lineTo x="4911" y="9854"/>
                <wp:lineTo x="4763" y="9723"/>
                <wp:lineTo x="4357" y="8027"/>
                <wp:lineTo x="4357" y="9854"/>
                <wp:lineTo x="4246" y="9854"/>
                <wp:lineTo x="4246" y="7635"/>
                <wp:lineTo x="7274" y="7635"/>
                <wp:lineTo x="7385" y="7635"/>
                <wp:lineTo x="7385" y="9658"/>
                <wp:lineTo x="7975" y="9658"/>
                <wp:lineTo x="7975" y="9854"/>
                <wp:lineTo x="7865" y="9854"/>
                <wp:lineTo x="7865" y="11877"/>
                <wp:lineTo x="8345" y="12073"/>
                <wp:lineTo x="8234" y="12203"/>
                <wp:lineTo x="7791" y="12203"/>
                <wp:lineTo x="7828" y="12790"/>
                <wp:lineTo x="8345" y="13182"/>
                <wp:lineTo x="8308" y="13965"/>
                <wp:lineTo x="7938" y="14161"/>
                <wp:lineTo x="7606" y="13965"/>
                <wp:lineTo x="7717" y="13834"/>
                <wp:lineTo x="8197" y="13834"/>
                <wp:lineTo x="8160" y="13247"/>
                <wp:lineTo x="7680" y="12921"/>
                <wp:lineTo x="7680" y="12073"/>
                <wp:lineTo x="7865" y="11877"/>
                <wp:lineTo x="7865" y="9854"/>
                <wp:lineTo x="7274" y="9854"/>
                <wp:lineTo x="7274" y="7635"/>
                <wp:lineTo x="8640" y="7635"/>
                <wp:lineTo x="8788" y="7700"/>
                <wp:lineTo x="8788" y="9658"/>
                <wp:lineTo x="9342" y="9658"/>
                <wp:lineTo x="9342" y="9854"/>
                <wp:lineTo x="8640" y="9854"/>
                <wp:lineTo x="8640" y="7635"/>
                <wp:lineTo x="10486" y="7635"/>
                <wp:lineTo x="10486" y="11877"/>
                <wp:lineTo x="10818" y="11987"/>
                <wp:lineTo x="10818" y="12138"/>
                <wp:lineTo x="10375" y="12203"/>
                <wp:lineTo x="10154" y="12725"/>
                <wp:lineTo x="10228" y="13639"/>
                <wp:lineTo x="10449" y="13965"/>
                <wp:lineTo x="10966" y="13834"/>
                <wp:lineTo x="11151" y="13443"/>
                <wp:lineTo x="11114" y="12529"/>
                <wp:lineTo x="10818" y="12138"/>
                <wp:lineTo x="10818" y="11987"/>
                <wp:lineTo x="11077" y="12073"/>
                <wp:lineTo x="11298" y="12660"/>
                <wp:lineTo x="11225" y="13704"/>
                <wp:lineTo x="10892" y="14161"/>
                <wp:lineTo x="10302" y="14030"/>
                <wp:lineTo x="10043" y="13508"/>
                <wp:lineTo x="10080" y="12399"/>
                <wp:lineTo x="10486" y="11877"/>
                <wp:lineTo x="10486" y="7635"/>
                <wp:lineTo x="11335" y="7635"/>
                <wp:lineTo x="11742" y="7725"/>
                <wp:lineTo x="11742" y="7896"/>
                <wp:lineTo x="11225" y="7961"/>
                <wp:lineTo x="11040" y="8483"/>
                <wp:lineTo x="11114" y="9332"/>
                <wp:lineTo x="11409" y="9723"/>
                <wp:lineTo x="11889" y="9527"/>
                <wp:lineTo x="12074" y="8614"/>
                <wp:lineTo x="11815" y="7896"/>
                <wp:lineTo x="11742" y="7896"/>
                <wp:lineTo x="11742" y="7725"/>
                <wp:lineTo x="11926" y="7766"/>
                <wp:lineTo x="12185" y="8418"/>
                <wp:lineTo x="12111" y="9397"/>
                <wp:lineTo x="12074" y="9449"/>
                <wp:lineTo x="12074" y="11942"/>
                <wp:lineTo x="12295" y="12073"/>
                <wp:lineTo x="12960" y="13769"/>
                <wp:lineTo x="12960" y="11942"/>
                <wp:lineTo x="13108" y="11942"/>
                <wp:lineTo x="13071" y="14161"/>
                <wp:lineTo x="12886" y="14030"/>
                <wp:lineTo x="12185" y="12268"/>
                <wp:lineTo x="12185" y="14161"/>
                <wp:lineTo x="12074" y="14161"/>
                <wp:lineTo x="12074" y="11942"/>
                <wp:lineTo x="12074" y="9449"/>
                <wp:lineTo x="11742" y="9919"/>
                <wp:lineTo x="11151" y="9723"/>
                <wp:lineTo x="10892" y="9005"/>
                <wp:lineTo x="11003" y="8092"/>
                <wp:lineTo x="11335" y="7635"/>
                <wp:lineTo x="12960" y="7635"/>
                <wp:lineTo x="13145" y="7700"/>
                <wp:lineTo x="13846" y="9462"/>
                <wp:lineTo x="13883" y="7635"/>
                <wp:lineTo x="13994" y="7700"/>
                <wp:lineTo x="13994" y="9854"/>
                <wp:lineTo x="13920" y="9816"/>
                <wp:lineTo x="13920" y="11942"/>
                <wp:lineTo x="14695" y="11942"/>
                <wp:lineTo x="14695" y="12138"/>
                <wp:lineTo x="14068" y="12138"/>
                <wp:lineTo x="14068" y="12856"/>
                <wp:lineTo x="14658" y="12856"/>
                <wp:lineTo x="14658" y="13051"/>
                <wp:lineTo x="14068" y="13051"/>
                <wp:lineTo x="14068" y="13965"/>
                <wp:lineTo x="14732" y="14095"/>
                <wp:lineTo x="13920" y="14161"/>
                <wp:lineTo x="13920" y="11942"/>
                <wp:lineTo x="13920" y="9816"/>
                <wp:lineTo x="13735" y="9723"/>
                <wp:lineTo x="13071" y="8027"/>
                <wp:lineTo x="13071" y="9854"/>
                <wp:lineTo x="12960" y="9854"/>
                <wp:lineTo x="12960" y="7635"/>
                <wp:lineTo x="14843" y="7635"/>
                <wp:lineTo x="15582" y="7635"/>
                <wp:lineTo x="15582" y="7831"/>
                <wp:lineTo x="14954" y="7831"/>
                <wp:lineTo x="14954" y="8614"/>
                <wp:lineTo x="15545" y="8614"/>
                <wp:lineTo x="15545" y="8810"/>
                <wp:lineTo x="14954" y="8810"/>
                <wp:lineTo x="14954" y="9658"/>
                <wp:lineTo x="15618" y="9658"/>
                <wp:lineTo x="15618" y="9854"/>
                <wp:lineTo x="15471" y="9854"/>
                <wp:lineTo x="15471" y="11942"/>
                <wp:lineTo x="15692" y="12073"/>
                <wp:lineTo x="16357" y="13704"/>
                <wp:lineTo x="16357" y="11942"/>
                <wp:lineTo x="16505" y="11942"/>
                <wp:lineTo x="16505" y="14161"/>
                <wp:lineTo x="16246" y="13965"/>
                <wp:lineTo x="15582" y="12268"/>
                <wp:lineTo x="15582" y="14161"/>
                <wp:lineTo x="15471" y="14161"/>
                <wp:lineTo x="15471" y="11942"/>
                <wp:lineTo x="15471" y="9854"/>
                <wp:lineTo x="14806" y="9854"/>
                <wp:lineTo x="14843" y="7635"/>
                <wp:lineTo x="16357" y="7635"/>
                <wp:lineTo x="16578" y="7766"/>
                <wp:lineTo x="17243" y="9462"/>
                <wp:lineTo x="17280" y="7635"/>
                <wp:lineTo x="17391" y="7635"/>
                <wp:lineTo x="17391" y="9854"/>
                <wp:lineTo x="17169" y="9789"/>
                <wp:lineTo x="16468" y="8027"/>
                <wp:lineTo x="16468" y="9854"/>
                <wp:lineTo x="16357" y="9854"/>
                <wp:lineTo x="16357" y="7635"/>
                <wp:lineTo x="4246" y="7635"/>
              </wp:wrapPolygon>
            </wp:wrapThrough>
            <wp:docPr id="1073741825" name="officeArt object" descr="ORIG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RIGINAL.png" descr="ORIGINA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497" cy="1375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rPr>
          <w:rFonts w:ascii="Avenir Book" w:hAnsi="Avenir Book"/>
          <w:sz w:val="34"/>
          <w:szCs w:val="34"/>
        </w:rPr>
      </w:pPr>
    </w:p>
    <w:p>
      <w:pPr>
        <w:pStyle w:val="Text A"/>
        <w:jc w:val="center"/>
        <w:rPr>
          <w:rFonts w:ascii="Avenir Book" w:cs="Avenir Book" w:hAnsi="Avenir Book" w:eastAsia="Avenir Book"/>
          <w:sz w:val="34"/>
          <w:szCs w:val="34"/>
        </w:rPr>
      </w:pPr>
      <w:r>
        <w:rPr>
          <w:rFonts w:ascii="Avenir Book" w:hAnsi="Avenir Book"/>
          <w:sz w:val="34"/>
          <w:szCs w:val="34"/>
          <w:rtl w:val="0"/>
          <w:lang w:val="de-DE"/>
        </w:rPr>
        <w:t xml:space="preserve"> - PART 1 - </w:t>
      </w:r>
    </w:p>
    <w:p>
      <w:pPr>
        <w:pStyle w:val="Text A"/>
        <w:jc w:val="center"/>
        <w:rPr>
          <w:rFonts w:ascii="Avenir Book" w:cs="Avenir Book" w:hAnsi="Avenir Book" w:eastAsia="Avenir Book"/>
          <w:sz w:val="34"/>
          <w:szCs w:val="34"/>
        </w:rPr>
      </w:pP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Hey! Sch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ö</w:t>
      </w:r>
      <w:r>
        <w:rPr>
          <w:rFonts w:ascii="Avenir Book" w:hAnsi="Avenir Book"/>
          <w:sz w:val="26"/>
          <w:szCs w:val="26"/>
          <w:rtl w:val="0"/>
          <w:lang w:val="de-DE"/>
        </w:rPr>
        <w:t>n, dass du da bist. Du wei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ß</w:t>
      </w:r>
      <w:r>
        <w:rPr>
          <w:rFonts w:ascii="Avenir Book" w:hAnsi="Avenir Book"/>
          <w:sz w:val="26"/>
          <w:szCs w:val="26"/>
          <w:rtl w:val="0"/>
          <w:lang w:val="de-DE"/>
        </w:rPr>
        <w:t xml:space="preserve">t, dass da mehr ist. Du willst dich leben, jetzt. </w:t>
      </w: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Du bist nicht Mainstream, du hast eine Vision, du hast Tr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ä</w:t>
      </w:r>
      <w:r>
        <w:rPr>
          <w:rFonts w:ascii="Avenir Book" w:hAnsi="Avenir Book"/>
          <w:sz w:val="26"/>
          <w:szCs w:val="26"/>
          <w:rtl w:val="0"/>
          <w:lang w:val="it-IT"/>
        </w:rPr>
        <w:t>ume.</w:t>
      </w: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Jetzt ist die Zeit, deine Vision, deinen Traum auf die Erde zu bringen.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 </w:t>
      </w: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Du wei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ß</w:t>
      </w:r>
      <w:r>
        <w:rPr>
          <w:rFonts w:ascii="Avenir Book" w:hAnsi="Avenir Book"/>
          <w:sz w:val="26"/>
          <w:szCs w:val="26"/>
          <w:rtl w:val="0"/>
          <w:lang w:val="de-DE"/>
        </w:rPr>
        <w:t>t, was du willst,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 </w:t>
      </w:r>
      <w:r>
        <w:rPr>
          <w:rFonts w:ascii="Avenir Book" w:hAnsi="Avenir Book"/>
          <w:sz w:val="26"/>
          <w:szCs w:val="26"/>
          <w:rtl w:val="0"/>
          <w:lang w:val="de-DE"/>
        </w:rPr>
        <w:t>wir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 </w:t>
      </w:r>
      <w:r>
        <w:rPr>
          <w:rFonts w:ascii="Avenir Book" w:hAnsi="Avenir Book"/>
          <w:sz w:val="26"/>
          <w:szCs w:val="26"/>
          <w:rtl w:val="0"/>
          <w:lang w:val="da-DK"/>
        </w:rPr>
        <w:t>finden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 </w:t>
      </w:r>
      <w:r>
        <w:rPr>
          <w:rFonts w:ascii="Avenir Book" w:hAnsi="Avenir Book"/>
          <w:sz w:val="26"/>
          <w:szCs w:val="26"/>
          <w:rtl w:val="0"/>
          <w:lang w:val="de-DE"/>
        </w:rPr>
        <w:t>heraus,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 </w:t>
      </w:r>
      <w:r>
        <w:rPr>
          <w:rFonts w:ascii="Avenir Book" w:hAnsi="Avenir Book"/>
          <w:sz w:val="26"/>
          <w:szCs w:val="26"/>
          <w:rtl w:val="0"/>
          <w:lang w:val="de-DE"/>
        </w:rPr>
        <w:t>was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 </w:t>
      </w:r>
      <w:r>
        <w:rPr>
          <w:rFonts w:ascii="Avenir Book" w:hAnsi="Avenir Book"/>
          <w:sz w:val="26"/>
          <w:szCs w:val="26"/>
          <w:rtl w:val="0"/>
          <w:lang w:val="de-DE"/>
        </w:rPr>
        <w:t>dich davon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 </w:t>
      </w:r>
      <w:r>
        <w:rPr>
          <w:rFonts w:ascii="Avenir Book" w:hAnsi="Avenir Book"/>
          <w:sz w:val="26"/>
          <w:szCs w:val="26"/>
          <w:rtl w:val="0"/>
          <w:lang w:val="de-DE"/>
        </w:rPr>
        <w:t>abh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ä</w:t>
      </w:r>
      <w:r>
        <w:rPr>
          <w:rFonts w:ascii="Avenir Book" w:hAnsi="Avenir Book"/>
          <w:sz w:val="26"/>
          <w:szCs w:val="26"/>
          <w:rtl w:val="0"/>
          <w:lang w:val="de-DE"/>
        </w:rPr>
        <w:t>lt.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 </w:t>
      </w: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Damit du deine Vision endlich auf die Erde bringst.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 </w:t>
      </w:r>
      <w:r>
        <w:rPr>
          <w:rFonts w:ascii="Avenir Book" w:hAnsi="Avenir Book"/>
          <w:sz w:val="26"/>
          <w:szCs w:val="26"/>
          <w:rtl w:val="0"/>
          <w:lang w:val="de-DE"/>
        </w:rPr>
        <w:t>Stabil, sicher, nachhaltig.</w:t>
      </w: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Ich habe versucht, es m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ö</w:t>
      </w:r>
      <w:r>
        <w:rPr>
          <w:rFonts w:ascii="Avenir Book" w:hAnsi="Avenir Book"/>
          <w:sz w:val="26"/>
          <w:szCs w:val="26"/>
          <w:rtl w:val="0"/>
          <w:lang w:val="de-DE"/>
        </w:rPr>
        <w:t>glichst einfach zu gestalten und hoffe, du kommst gut durch.</w:t>
      </w: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 xml:space="preserve">Nimm dir bitte Zeit, es geht um dich, Handy lautlos. </w:t>
      </w: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Es gibt f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ü</w:t>
      </w:r>
      <w:r>
        <w:rPr>
          <w:rFonts w:ascii="Avenir Book" w:hAnsi="Avenir Book"/>
          <w:sz w:val="26"/>
          <w:szCs w:val="26"/>
          <w:rtl w:val="0"/>
          <w:lang w:val="de-DE"/>
        </w:rPr>
        <w:t>r alles L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ö</w:t>
      </w:r>
      <w:r>
        <w:rPr>
          <w:rFonts w:ascii="Avenir Book" w:hAnsi="Avenir Book"/>
          <w:sz w:val="26"/>
          <w:szCs w:val="26"/>
          <w:rtl w:val="0"/>
          <w:lang w:val="de-DE"/>
        </w:rPr>
        <w:t>sungen und alles ist m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ö</w:t>
      </w:r>
      <w:r>
        <w:rPr>
          <w:rFonts w:ascii="Avenir Book" w:hAnsi="Avenir Book"/>
          <w:sz w:val="26"/>
          <w:szCs w:val="26"/>
          <w:rtl w:val="0"/>
          <w:lang w:val="de-DE"/>
        </w:rPr>
        <w:t xml:space="preserve">glich. </w:t>
      </w: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Sich wiederholende Fragen geh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ö</w:t>
      </w:r>
      <w:r>
        <w:rPr>
          <w:rFonts w:ascii="Avenir Book" w:hAnsi="Avenir Book"/>
          <w:sz w:val="26"/>
          <w:szCs w:val="26"/>
          <w:rtl w:val="0"/>
          <w:lang w:val="de-DE"/>
        </w:rPr>
        <w:t xml:space="preserve">ren zum System. Mach einfach mit. </w:t>
      </w:r>
    </w:p>
    <w:p>
      <w:pPr>
        <w:pStyle w:val="Text A"/>
        <w:rPr>
          <w:rStyle w:val="Ohne"/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Wenn du mich brauchst: Ich bin</w:t>
      </w:r>
      <w:r>
        <w:rPr>
          <w:rStyle w:val="Hyperlink.0"/>
          <w:rFonts w:ascii="Avenir Book" w:cs="Avenir Book" w:hAnsi="Avenir Book" w:eastAsia="Avenir Book"/>
        </w:rPr>
        <w:fldChar w:fldCharType="begin" w:fldLock="0"/>
      </w:r>
      <w:r>
        <w:rPr>
          <w:rStyle w:val="Hyperlink.0"/>
          <w:rFonts w:ascii="Avenir Book" w:cs="Avenir Book" w:hAnsi="Avenir Book" w:eastAsia="Avenir Book"/>
        </w:rPr>
        <w:instrText xml:space="preserve"> HYPERLINK "http://bit.ly/Robert_Finke_WhatsApp"</w:instrText>
      </w:r>
      <w:r>
        <w:rPr>
          <w:rStyle w:val="Hyperlink.0"/>
          <w:rFonts w:ascii="Avenir Book" w:cs="Avenir Book" w:hAnsi="Avenir Book" w:eastAsia="Avenir Book"/>
        </w:rPr>
        <w:fldChar w:fldCharType="separate" w:fldLock="0"/>
      </w:r>
      <w:r>
        <w:rPr>
          <w:rStyle w:val="Hyperlink.0"/>
          <w:rFonts w:ascii="Avenir Book" w:hAnsi="Avenir Book"/>
          <w:rtl w:val="0"/>
          <w:lang w:val="de-DE"/>
        </w:rPr>
        <w:t xml:space="preserve">HIER (WhatsApp) </w:t>
      </w:r>
      <w:r>
        <w:rPr>
          <w:rFonts w:ascii="Avenir Book" w:cs="Avenir Book" w:hAnsi="Avenir Book" w:eastAsia="Avenir Book"/>
        </w:rPr>
        <w:fldChar w:fldCharType="end" w:fldLock="0"/>
      </w: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 xml:space="preserve">und </w:t>
      </w:r>
      <w:r>
        <w:rPr>
          <w:rStyle w:val="Hyperlink.0"/>
          <w:rFonts w:ascii="Avenir Book" w:cs="Avenir Book" w:hAnsi="Avenir Book" w:eastAsia="Avenir Book"/>
        </w:rPr>
        <w:fldChar w:fldCharType="begin" w:fldLock="0"/>
      </w:r>
      <w:r>
        <w:rPr>
          <w:rStyle w:val="Hyperlink.0"/>
          <w:rFonts w:ascii="Avenir Book" w:cs="Avenir Book" w:hAnsi="Avenir Book" w:eastAsia="Avenir Book"/>
        </w:rPr>
        <w:instrText xml:space="preserve"> HYPERLINK "http://m.me/MILLIONENVISIONEN"</w:instrText>
      </w:r>
      <w:r>
        <w:rPr>
          <w:rStyle w:val="Hyperlink.0"/>
          <w:rFonts w:ascii="Avenir Book" w:cs="Avenir Book" w:hAnsi="Avenir Book" w:eastAsia="Avenir Book"/>
        </w:rPr>
        <w:fldChar w:fldCharType="separate" w:fldLock="0"/>
      </w:r>
      <w:r>
        <w:rPr>
          <w:rStyle w:val="Hyperlink.0"/>
          <w:rFonts w:ascii="Avenir Book" w:hAnsi="Avenir Book"/>
          <w:rtl w:val="0"/>
          <w:lang w:val="de-DE"/>
        </w:rPr>
        <w:t>HIER  (MESSENGER)</w:t>
      </w:r>
      <w:r>
        <w:rPr>
          <w:rFonts w:ascii="Avenir Book" w:cs="Avenir Book" w:hAnsi="Avenir Book" w:eastAsia="Avenir Book"/>
        </w:rPr>
        <w:fldChar w:fldCharType="end" w:fldLock="0"/>
      </w:r>
    </w:p>
    <w:p>
      <w:pPr>
        <w:pStyle w:val="Text A"/>
        <w:rPr>
          <w:rStyle w:val="Ohne"/>
          <w:rFonts w:ascii="Avenir Book" w:cs="Avenir Book" w:hAnsi="Avenir Book" w:eastAsia="Avenir Book"/>
          <w:sz w:val="28"/>
          <w:szCs w:val="28"/>
        </w:rPr>
      </w:pPr>
      <w:r>
        <w:rPr>
          <w:rStyle w:val="Ohne"/>
          <w:rFonts w:ascii="Avenir Book" w:hAnsi="Avenir Book"/>
          <w:sz w:val="28"/>
          <w:szCs w:val="28"/>
          <w:rtl w:val="0"/>
          <w:lang w:val="de-DE"/>
        </w:rPr>
        <w:t>Die Zeit ist reif.</w:t>
      </w:r>
    </w:p>
    <w:p>
      <w:pPr>
        <w:pStyle w:val="Text A"/>
        <w:rPr>
          <w:rFonts w:ascii="Avenir Book" w:cs="Avenir Book" w:hAnsi="Avenir Book" w:eastAsia="Avenir Book"/>
          <w:sz w:val="28"/>
          <w:szCs w:val="28"/>
        </w:rPr>
      </w:pPr>
    </w:p>
    <w:p>
      <w:pPr>
        <w:pStyle w:val="Text A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venir Book" w:hAnsi="Avenir Book"/>
          <w:sz w:val="26"/>
          <w:szCs w:val="26"/>
          <w:rtl w:val="0"/>
          <w:lang w:val="de-DE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Was ist deine Vision, dein Ziel, dein Traum?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venir Book" w:hAnsi="Avenir Book"/>
          <w:sz w:val="26"/>
          <w:szCs w:val="26"/>
          <w:rtl w:val="0"/>
          <w:lang w:val="de-DE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Was h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ä</w:t>
      </w:r>
      <w:r>
        <w:rPr>
          <w:rFonts w:ascii="Avenir Book" w:hAnsi="Avenir Book"/>
          <w:sz w:val="26"/>
          <w:szCs w:val="26"/>
          <w:rtl w:val="0"/>
          <w:lang w:val="de-DE"/>
        </w:rPr>
        <w:t>lt dich von deinen Tr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ä</w:t>
      </w:r>
      <w:r>
        <w:rPr>
          <w:rFonts w:ascii="Avenir Book" w:hAnsi="Avenir Book"/>
          <w:sz w:val="26"/>
          <w:szCs w:val="26"/>
          <w:rtl w:val="0"/>
          <w:lang w:val="de-DE"/>
        </w:rPr>
        <w:t xml:space="preserve">umen ab? Was ist dein Glaubenssatz? 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venir Book" w:hAnsi="Avenir Book"/>
          <w:sz w:val="26"/>
          <w:szCs w:val="26"/>
          <w:rtl w:val="0"/>
          <w:lang w:val="de-DE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Welches Problem kommt als wiederkehrendes Muster in deinem Leben immer wieder und soll endlich gel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ö</w:t>
      </w:r>
      <w:r>
        <w:rPr>
          <w:rFonts w:ascii="Avenir Book" w:hAnsi="Avenir Book"/>
          <w:sz w:val="26"/>
          <w:szCs w:val="26"/>
          <w:rtl w:val="0"/>
          <w:lang w:val="de-DE"/>
        </w:rPr>
        <w:t>st werden?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6"/>
          <w:szCs w:val="26"/>
          <w:rtl w:val="0"/>
          <w:lang w:val="de-DE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Wie lange kennst du das schon? Wie viele Jahre?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6"/>
          <w:szCs w:val="26"/>
          <w:rtl w:val="0"/>
          <w:lang w:val="de-DE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Was genau macht es mit dir? Was f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ü</w:t>
      </w:r>
      <w:r>
        <w:rPr>
          <w:rFonts w:ascii="Avenir Book" w:hAnsi="Avenir Book"/>
          <w:sz w:val="26"/>
          <w:szCs w:val="26"/>
          <w:rtl w:val="0"/>
          <w:lang w:val="de-DE"/>
        </w:rPr>
        <w:t>hlst du, wenn es da ist? Geh hier richtig rein, sei mutig zu dir selbst. Ich war 4 Jahre an Kr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ü</w:t>
      </w:r>
      <w:r>
        <w:rPr>
          <w:rFonts w:ascii="Avenir Book" w:hAnsi="Avenir Book"/>
          <w:sz w:val="26"/>
          <w:szCs w:val="26"/>
          <w:rtl w:val="0"/>
          <w:lang w:val="de-DE"/>
        </w:rPr>
        <w:t>cken, glaub mir ich kenne Schmerzen. Aber wir d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ü</w:t>
      </w:r>
      <w:r>
        <w:rPr>
          <w:rFonts w:ascii="Avenir Book" w:hAnsi="Avenir Book"/>
          <w:sz w:val="26"/>
          <w:szCs w:val="26"/>
          <w:rtl w:val="0"/>
          <w:lang w:val="de-DE"/>
        </w:rPr>
        <w:t>rfen sie nicht wegdr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ü</w:t>
      </w:r>
      <w:r>
        <w:rPr>
          <w:rFonts w:ascii="Avenir Book" w:hAnsi="Avenir Book"/>
          <w:sz w:val="26"/>
          <w:szCs w:val="26"/>
          <w:rtl w:val="0"/>
          <w:lang w:val="de-DE"/>
        </w:rPr>
        <w:t>cken, NEIN wir m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ü</w:t>
      </w:r>
      <w:r>
        <w:rPr>
          <w:rFonts w:ascii="Avenir Book" w:hAnsi="Avenir Book"/>
          <w:sz w:val="26"/>
          <w:szCs w:val="26"/>
          <w:rtl w:val="0"/>
          <w:lang w:val="de-DE"/>
        </w:rPr>
        <w:t>ssen hindurch.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6"/>
          <w:szCs w:val="26"/>
          <w:rtl w:val="0"/>
          <w:lang w:val="de-DE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Willst du endlich eine Ver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ä</w:t>
      </w:r>
      <w:r>
        <w:rPr>
          <w:rFonts w:ascii="Avenir Book" w:hAnsi="Avenir Book"/>
          <w:sz w:val="26"/>
          <w:szCs w:val="26"/>
          <w:rtl w:val="0"/>
          <w:lang w:val="de-DE"/>
        </w:rPr>
        <w:t>nderung? TRIFF EINE ENTSCHEIDUNG.</w:t>
      </w:r>
      <w:r>
        <w:rPr>
          <w:rFonts w:ascii="Avenir Book" w:cs="Avenir Book" w:hAnsi="Avenir Book" w:eastAsia="Avenir Book"/>
          <w:sz w:val="26"/>
          <w:szCs w:val="26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1407159</wp:posOffset>
                </wp:positionH>
                <wp:positionV relativeFrom="line">
                  <wp:posOffset>402590</wp:posOffset>
                </wp:positionV>
                <wp:extent cx="570231" cy="52451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1" cy="524510"/>
                          <a:chOff x="0" y="0"/>
                          <a:chExt cx="570230" cy="52450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50824" y="50826"/>
                            <a:ext cx="468582" cy="422858"/>
                          </a:xfrm>
                          <a:prstGeom prst="roundRect">
                            <a:avLst>
                              <a:gd name="adj" fmla="val 19995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1" cy="5245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0.8pt;margin-top:31.7pt;width:44.9pt;height:41.3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70230,524510">
                <w10:wrap type="none" side="bothSides" anchorx="page"/>
                <v:roundrect id="_x0000_s1027" style="position:absolute;left:50825;top:50827;width:468580;height:422856;" adj="4319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28" type="#_x0000_t75" style="position:absolute;left:0;top:0;width:570230;height:524510;">
                  <v:imagedata r:id="rId5" o:title="image2.png"/>
                </v:shape>
              </v:group>
            </w:pict>
          </mc:Fallback>
        </mc:AlternateContent>
      </w:r>
      <w:r>
        <w:rPr>
          <w:rFonts w:ascii="Avenir Book" w:cs="Avenir Book" w:hAnsi="Avenir Book" w:eastAsia="Avenir Book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5638799</wp:posOffset>
                </wp:positionH>
                <wp:positionV relativeFrom="line">
                  <wp:posOffset>402590</wp:posOffset>
                </wp:positionV>
                <wp:extent cx="570231" cy="52451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1" cy="524510"/>
                          <a:chOff x="0" y="0"/>
                          <a:chExt cx="570230" cy="524509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50824" y="50826"/>
                            <a:ext cx="468582" cy="422858"/>
                          </a:xfrm>
                          <a:prstGeom prst="roundRect">
                            <a:avLst>
                              <a:gd name="adj" fmla="val 19995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1" cy="5245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444.0pt;margin-top:31.7pt;width:44.9pt;height:41.3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70230,524510">
                <w10:wrap type="none" side="bothSides" anchorx="page"/>
                <v:roundrect id="_x0000_s1030" style="position:absolute;left:50825;top:50827;width:468580;height:422856;" adj="4319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1" type="#_x0000_t75" style="position:absolute;left:0;top:0;width:570230;height:524510;">
                  <v:imagedata r:id="rId5" o:title="image2.png"/>
                </v:shape>
              </v:group>
            </w:pict>
          </mc:Fallback>
        </mc:AlternateConten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62"/>
          <w:szCs w:val="62"/>
        </w:rPr>
      </w:pPr>
      <w:r>
        <w:rPr>
          <w:rStyle w:val="Ohne"/>
          <w:rFonts w:ascii="Avenir Book" w:hAnsi="Avenir Book"/>
          <w:sz w:val="62"/>
          <w:szCs w:val="62"/>
          <w:rtl w:val="0"/>
          <w:lang w:val="de-DE"/>
        </w:rPr>
        <w:t xml:space="preserve">JA   </w:t>
        <w:tab/>
        <w:tab/>
        <w:tab/>
        <w:t xml:space="preserve">oder </w:t>
        <w:tab/>
        <w:tab/>
        <w:t xml:space="preserve"> JA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6"/>
          <w:szCs w:val="26"/>
          <w:rtl w:val="0"/>
          <w:lang w:val="de-DE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Atme durch, alles wird gut. Denn du hast dich entschieden.</w:t>
      </w: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6"/>
          <w:szCs w:val="26"/>
          <w:rtl w:val="0"/>
          <w:lang w:val="de-DE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Bist du jetzt bereit, deine L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Ö</w:t>
      </w:r>
      <w:r>
        <w:rPr>
          <w:rFonts w:ascii="Avenir Book" w:hAnsi="Avenir Book"/>
          <w:sz w:val="26"/>
          <w:szCs w:val="26"/>
          <w:rtl w:val="0"/>
          <w:lang w:val="de-DE"/>
        </w:rPr>
        <w:t>SUNG zu suchen?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6"/>
          <w:szCs w:val="26"/>
          <w:rtl w:val="0"/>
          <w:lang w:val="de-DE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Bist du bereit, dein Leben in die Hand zu nehmen?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6"/>
          <w:szCs w:val="26"/>
          <w:rtl w:val="0"/>
          <w:lang w:val="de-DE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Bereit, deinem Ziel, dem Leben deiner Tr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ä</w:t>
      </w:r>
      <w:r>
        <w:rPr>
          <w:rFonts w:ascii="Avenir Book" w:hAnsi="Avenir Book"/>
          <w:sz w:val="26"/>
          <w:szCs w:val="26"/>
          <w:rtl w:val="0"/>
          <w:lang w:val="de-DE"/>
        </w:rPr>
        <w:t>ume entgegenzugehen um deine Visionen zu realisieren?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6"/>
          <w:szCs w:val="26"/>
          <w:rtl w:val="0"/>
          <w:lang w:val="de-DE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Bist du wirklich bereit zu verstehen, was dich zur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ü</w:t>
      </w:r>
      <w:r>
        <w:rPr>
          <w:rFonts w:ascii="Avenir Book" w:hAnsi="Avenir Book"/>
          <w:sz w:val="26"/>
          <w:szCs w:val="26"/>
          <w:rtl w:val="0"/>
          <w:lang w:val="de-DE"/>
        </w:rPr>
        <w:t>ckh</w:t>
      </w:r>
      <w:r>
        <w:rPr>
          <w:rFonts w:ascii="Avenir Book" w:hAnsi="Avenir Book" w:hint="default"/>
          <w:sz w:val="26"/>
          <w:szCs w:val="26"/>
          <w:rtl w:val="0"/>
          <w:lang w:val="de-DE"/>
        </w:rPr>
        <w:t>ä</w:t>
      </w:r>
      <w:r>
        <w:rPr>
          <w:rFonts w:ascii="Avenir Book" w:hAnsi="Avenir Book"/>
          <w:sz w:val="26"/>
          <w:szCs w:val="26"/>
          <w:rtl w:val="0"/>
          <w:lang w:val="de-DE"/>
        </w:rPr>
        <w:t xml:space="preserve">lt? 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Fonts w:ascii="Avenir Book" w:hAnsi="Avenir Book"/>
          <w:sz w:val="26"/>
          <w:szCs w:val="26"/>
          <w:rtl w:val="0"/>
          <w:lang w:val="de-DE"/>
        </w:rPr>
      </w:pPr>
      <w:r>
        <w:rPr>
          <w:rFonts w:ascii="Avenir Book" w:hAnsi="Avenir Book"/>
          <w:sz w:val="26"/>
          <w:szCs w:val="26"/>
          <w:rtl w:val="0"/>
          <w:lang w:val="de-DE"/>
        </w:rPr>
        <w:t>Bereit dich zu ENT - WICKELN?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__________________________________________________________________________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26"/>
          <w:szCs w:val="26"/>
        </w:rPr>
      </w:pPr>
      <w:r>
        <w:rPr>
          <w:rStyle w:val="Ohne"/>
          <w:rFonts w:ascii="Avenir Book" w:hAnsi="Avenir Book"/>
          <w:sz w:val="26"/>
          <w:szCs w:val="26"/>
          <w:rtl w:val="0"/>
          <w:lang w:val="de-DE"/>
        </w:rPr>
        <w:t>Wahnsinn und Respekt, Daumen hoch und Chapeau.</w:t>
      </w:r>
    </w:p>
    <w:p>
      <w:pPr>
        <w:pStyle w:val="Text A"/>
        <w:spacing w:line="288" w:lineRule="auto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Text A"/>
        <w:spacing w:line="288" w:lineRule="auto"/>
        <w:rPr>
          <w:rStyle w:val="Ohne"/>
          <w:rFonts w:ascii="Avenir Book" w:cs="Avenir Book" w:hAnsi="Avenir Book" w:eastAsia="Avenir Book"/>
          <w:sz w:val="32"/>
          <w:szCs w:val="32"/>
        </w:rPr>
      </w:pPr>
      <w:r>
        <w:rPr>
          <w:rStyle w:val="Ohne"/>
          <w:rFonts w:ascii="Avenir Book" w:hAnsi="Avenir Book"/>
          <w:sz w:val="32"/>
          <w:szCs w:val="32"/>
          <w:rtl w:val="0"/>
          <w:lang w:val="de-DE"/>
        </w:rPr>
        <w:t>PART 1 hast du gerade ausgef</w:t>
      </w:r>
      <w:r>
        <w:rPr>
          <w:rStyle w:val="Ohne"/>
          <w:rFonts w:ascii="Avenir Book" w:hAnsi="Avenir Book" w:hint="default"/>
          <w:sz w:val="32"/>
          <w:szCs w:val="32"/>
          <w:rtl w:val="0"/>
          <w:lang w:val="de-DE"/>
        </w:rPr>
        <w:t>ü</w:t>
      </w:r>
      <w:r>
        <w:rPr>
          <w:rStyle w:val="Ohne"/>
          <w:rFonts w:ascii="Avenir Book" w:hAnsi="Avenir Book"/>
          <w:sz w:val="32"/>
          <w:szCs w:val="32"/>
          <w:rtl w:val="0"/>
          <w:lang w:val="de-DE"/>
        </w:rPr>
        <w:t>llt, weiter geht es jetzt mit der Umfrage, ein fantastisches Tool. Los mach gleich weiter:</w:t>
      </w:r>
    </w:p>
    <w:p>
      <w:pPr>
        <w:pStyle w:val="Text A"/>
        <w:spacing w:line="288" w:lineRule="auto"/>
        <w:jc w:val="center"/>
      </w:pPr>
      <w:r>
        <w:rPr>
          <w:rStyle w:val="Hyperlink.1"/>
          <w:rFonts w:ascii="Avenir Book" w:cs="Avenir Book" w:hAnsi="Avenir Book" w:eastAsia="Avenir Book"/>
        </w:rPr>
        <w:fldChar w:fldCharType="begin" w:fldLock="0"/>
      </w:r>
      <w:r>
        <w:rPr>
          <w:rStyle w:val="Hyperlink.1"/>
          <w:rFonts w:ascii="Avenir Book" w:cs="Avenir Book" w:hAnsi="Avenir Book" w:eastAsia="Avenir Book"/>
        </w:rPr>
        <w:instrText xml:space="preserve"> HYPERLINK "https://robert359518.typeform.com/to/ChOiwl"</w:instrText>
      </w:r>
      <w:r>
        <w:rPr>
          <w:rStyle w:val="Hyperlink.1"/>
          <w:rFonts w:ascii="Avenir Book" w:cs="Avenir Book" w:hAnsi="Avenir Book" w:eastAsia="Avenir Book"/>
        </w:rPr>
        <w:fldChar w:fldCharType="separate" w:fldLock="0"/>
      </w:r>
      <w:r>
        <w:rPr>
          <w:rStyle w:val="Hyperlink.1"/>
          <w:rFonts w:ascii="Avenir Book" w:hAnsi="Avenir Book"/>
          <w:rtl w:val="0"/>
          <w:lang w:val="de-DE"/>
        </w:rPr>
        <w:t>- zur Umfrage -</w:t>
      </w:r>
      <w:r>
        <w:rPr>
          <w:rFonts w:ascii="Avenir Book" w:cs="Avenir Book" w:hAnsi="Avenir Book" w:eastAsia="Avenir Book"/>
        </w:rPr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i w:val="1"/>
      <w:iCs w:val="1"/>
      <w:outline w:val="0"/>
      <w:color w:val="04b8fb"/>
      <w:sz w:val="26"/>
      <w:szCs w:val="26"/>
      <w:u w:val="single" w:color="04b8fb"/>
      <w14:textFill>
        <w14:solidFill>
          <w14:srgbClr w14:val="04B8FB"/>
        </w14:solidFill>
      </w14:textFill>
    </w:rPr>
  </w:style>
  <w:style w:type="numbering" w:styleId="Nummeriert">
    <w:name w:val="Nummeriert"/>
    <w:pPr>
      <w:numPr>
        <w:numId w:val="1"/>
      </w:numPr>
    </w:pPr>
  </w:style>
  <w:style w:type="character" w:styleId="Hyperlink.1">
    <w:name w:val="Hyperlink.1"/>
    <w:basedOn w:val="Ohne"/>
    <w:next w:val="Hyperlink.1"/>
    <w:rPr>
      <w:outline w:val="0"/>
      <w:color w:val="04b8fb"/>
      <w:sz w:val="52"/>
      <w:szCs w:val="52"/>
      <w:u w:val="single" w:color="04b8fb"/>
      <w14:textFill>
        <w14:solidFill>
          <w14:srgbClr w14:val="04B8FB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